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E52A1" w14:textId="77777777" w:rsidR="00F81381" w:rsidRPr="00C823F5" w:rsidRDefault="00F81381" w:rsidP="00F81381">
      <w:pPr>
        <w:jc w:val="center"/>
        <w:rPr>
          <w:b/>
        </w:rPr>
      </w:pPr>
      <w:r w:rsidRPr="00C823F5">
        <w:rPr>
          <w:b/>
        </w:rPr>
        <w:t xml:space="preserve">CVB Board of Directors </w:t>
      </w:r>
    </w:p>
    <w:p w14:paraId="78C4B065" w14:textId="77777777" w:rsidR="00F81381" w:rsidRPr="00C823F5" w:rsidRDefault="00F81381" w:rsidP="00F81381">
      <w:pPr>
        <w:jc w:val="center"/>
        <w:rPr>
          <w:b/>
        </w:rPr>
      </w:pPr>
      <w:r w:rsidRPr="00C823F5">
        <w:rPr>
          <w:b/>
        </w:rPr>
        <w:t xml:space="preserve">Meeting Minutes </w:t>
      </w:r>
    </w:p>
    <w:p w14:paraId="2CAFFE97" w14:textId="248B3620" w:rsidR="00F81381" w:rsidRPr="00C823F5" w:rsidRDefault="003F2F51" w:rsidP="00F81381">
      <w:pPr>
        <w:jc w:val="center"/>
        <w:rPr>
          <w:b/>
        </w:rPr>
      </w:pPr>
      <w:r>
        <w:rPr>
          <w:b/>
        </w:rPr>
        <w:t>May 23, 2016</w:t>
      </w:r>
    </w:p>
    <w:p w14:paraId="76C6AFE8" w14:textId="5079062E" w:rsidR="00F81381" w:rsidRPr="00C823F5" w:rsidRDefault="003F2F51" w:rsidP="00F81381">
      <w:pPr>
        <w:jc w:val="center"/>
        <w:rPr>
          <w:b/>
        </w:rPr>
      </w:pPr>
      <w:r>
        <w:rPr>
          <w:b/>
        </w:rPr>
        <w:t>Via Conference Call</w:t>
      </w:r>
    </w:p>
    <w:p w14:paraId="3F575B4E" w14:textId="77777777" w:rsidR="00F81381" w:rsidRDefault="00F81381" w:rsidP="00F81381">
      <w:pPr>
        <w:jc w:val="center"/>
      </w:pPr>
    </w:p>
    <w:p w14:paraId="15569B47" w14:textId="77777777" w:rsidR="00F81381" w:rsidRDefault="00F81381" w:rsidP="00F81381">
      <w:r>
        <w:t>Board Members Present:</w:t>
      </w:r>
    </w:p>
    <w:p w14:paraId="368FA166" w14:textId="15BE3895" w:rsidR="00F81381" w:rsidRDefault="004A28F4" w:rsidP="00F81381">
      <w:r>
        <w:t xml:space="preserve">Bill Grant, Peter Dunn, </w:t>
      </w:r>
      <w:r w:rsidR="003F2F51">
        <w:t xml:space="preserve">Nancy </w:t>
      </w:r>
      <w:proofErr w:type="spellStart"/>
      <w:r w:rsidR="003F2F51">
        <w:t>Musselwhite</w:t>
      </w:r>
      <w:proofErr w:type="spellEnd"/>
      <w:r w:rsidR="003F2F51">
        <w:t xml:space="preserve">, Ricardo Gonzalo, Michael Bryan </w:t>
      </w:r>
    </w:p>
    <w:p w14:paraId="1D865E7D" w14:textId="77777777" w:rsidR="004A28F4" w:rsidRDefault="004A28F4" w:rsidP="00F81381">
      <w:bookmarkStart w:id="0" w:name="_GoBack"/>
      <w:bookmarkEnd w:id="0"/>
    </w:p>
    <w:p w14:paraId="3F2F9F25" w14:textId="77777777" w:rsidR="00F81381" w:rsidRDefault="00F81381" w:rsidP="00F81381">
      <w:r>
        <w:t>Guests Present:</w:t>
      </w:r>
    </w:p>
    <w:p w14:paraId="20F92729" w14:textId="77777777" w:rsidR="00F81381" w:rsidRDefault="00F81381" w:rsidP="00F81381">
      <w:r>
        <w:t>Katie Williams, Executive Director and Brooks Binder, Esq.</w:t>
      </w:r>
    </w:p>
    <w:p w14:paraId="116005C5" w14:textId="77777777" w:rsidR="00F81381" w:rsidRDefault="00F81381" w:rsidP="00F81381"/>
    <w:p w14:paraId="046291F8" w14:textId="11DE6594" w:rsidR="00F81381" w:rsidRPr="00D721A7" w:rsidRDefault="00F81381" w:rsidP="00F81381">
      <w:pPr>
        <w:rPr>
          <w:b/>
        </w:rPr>
      </w:pPr>
      <w:r w:rsidRPr="009A1F50">
        <w:rPr>
          <w:b/>
        </w:rPr>
        <w:t xml:space="preserve">Meeting called to order: </w:t>
      </w:r>
      <w:r w:rsidR="003F2F51">
        <w:rPr>
          <w:b/>
        </w:rPr>
        <w:t>11:35 AM</w:t>
      </w:r>
    </w:p>
    <w:p w14:paraId="54868AF1" w14:textId="77777777" w:rsidR="00F81381" w:rsidRDefault="00F81381" w:rsidP="00F81381"/>
    <w:p w14:paraId="257F03D3" w14:textId="6D1F5DF0" w:rsidR="00F81381" w:rsidRPr="003F2F51" w:rsidRDefault="003F2F51" w:rsidP="00F81381">
      <w:pPr>
        <w:rPr>
          <w:b/>
        </w:rPr>
      </w:pPr>
      <w:r w:rsidRPr="003F2F51">
        <w:rPr>
          <w:b/>
        </w:rPr>
        <w:t xml:space="preserve">By Laws Amendments: </w:t>
      </w:r>
    </w:p>
    <w:p w14:paraId="777C0D83" w14:textId="77777777" w:rsidR="003F2F51" w:rsidRPr="003F2F51" w:rsidRDefault="003F2F51" w:rsidP="00F81381"/>
    <w:p w14:paraId="02026C3D" w14:textId="2F77A9CD" w:rsidR="003F2F51" w:rsidRPr="003F2F51" w:rsidRDefault="003F2F51" w:rsidP="00F81381">
      <w:r w:rsidRPr="003F2F51">
        <w:t xml:space="preserve">Michael Bryan called the meeting to order. The purpose of the meeting is to review and approve the amended and restated by laws. </w:t>
      </w:r>
      <w:r>
        <w:t xml:space="preserve">Michael opened it up for comments or questions. Upon no comments or questions, Bill Grant motioned the approval of the by laws. Peter Dunn seconded the motion. All approved and passed. </w:t>
      </w:r>
    </w:p>
    <w:p w14:paraId="21B544FC" w14:textId="77777777" w:rsidR="003F2F51" w:rsidRDefault="003F2F51" w:rsidP="00F81381"/>
    <w:p w14:paraId="14C2890D" w14:textId="77777777" w:rsidR="00F81381" w:rsidRDefault="00F81381" w:rsidP="00F81381">
      <w:pPr>
        <w:jc w:val="both"/>
      </w:pPr>
      <w:r w:rsidRPr="00257220">
        <w:rPr>
          <w:b/>
          <w:u w:val="single"/>
        </w:rPr>
        <w:t>Adjourn</w:t>
      </w:r>
      <w:r>
        <w:t>:</w:t>
      </w:r>
    </w:p>
    <w:p w14:paraId="06107192" w14:textId="77777777" w:rsidR="00F81381" w:rsidRDefault="00F81381" w:rsidP="00F81381">
      <w:pPr>
        <w:jc w:val="both"/>
      </w:pPr>
    </w:p>
    <w:p w14:paraId="3FE1AA35" w14:textId="710203D1" w:rsidR="00F81381" w:rsidRDefault="00F81381" w:rsidP="00F81381">
      <w:pPr>
        <w:jc w:val="both"/>
      </w:pPr>
      <w:r>
        <w:t>There being no further business to discuss, th</w:t>
      </w:r>
      <w:r w:rsidR="003F2F51">
        <w:t>e meeting was adjourned at 11:38 AM</w:t>
      </w:r>
      <w:r>
        <w:t xml:space="preserve">. </w:t>
      </w:r>
      <w:r>
        <w:tab/>
      </w:r>
    </w:p>
    <w:p w14:paraId="4F4B879F" w14:textId="77777777" w:rsidR="00F81381" w:rsidRDefault="00F81381" w:rsidP="00F81381">
      <w:pPr>
        <w:jc w:val="both"/>
      </w:pPr>
      <w:r>
        <w:tab/>
      </w:r>
    </w:p>
    <w:p w14:paraId="1F9ECCD5" w14:textId="77777777" w:rsidR="00F81381" w:rsidRDefault="00F81381" w:rsidP="00F81381">
      <w:pPr>
        <w:ind w:left="5760"/>
      </w:pPr>
      <w:r>
        <w:t>_____________________________</w:t>
      </w:r>
    </w:p>
    <w:p w14:paraId="2A24DAB3" w14:textId="77777777" w:rsidR="00F81381" w:rsidRDefault="00F81381" w:rsidP="00F81381">
      <w:r>
        <w:tab/>
      </w:r>
      <w:r>
        <w:tab/>
      </w:r>
      <w:r>
        <w:tab/>
      </w:r>
      <w:r>
        <w:tab/>
      </w:r>
      <w:r>
        <w:tab/>
      </w:r>
      <w:r>
        <w:tab/>
      </w:r>
      <w:r>
        <w:tab/>
      </w:r>
      <w:r>
        <w:tab/>
        <w:t>Katie Williams, Executive Director</w:t>
      </w:r>
    </w:p>
    <w:p w14:paraId="62E6DE44" w14:textId="77777777" w:rsidR="00F81381" w:rsidRDefault="00F81381" w:rsidP="00F81381"/>
    <w:p w14:paraId="4DE9BD5B" w14:textId="77777777" w:rsidR="00F81381" w:rsidRPr="008D5CF9" w:rsidRDefault="00F81381" w:rsidP="00F81381">
      <w:r>
        <w:t>___________________</w:t>
      </w:r>
      <w:r w:rsidRPr="008D5CF9">
        <w:t>_____________________</w:t>
      </w:r>
    </w:p>
    <w:p w14:paraId="1B12200E" w14:textId="77777777" w:rsidR="00F81381" w:rsidRDefault="00F81381" w:rsidP="00F81381">
      <w:r>
        <w:t>Michael Bryan</w:t>
      </w:r>
      <w:r w:rsidRPr="008D5CF9">
        <w:t>, Chair</w:t>
      </w:r>
    </w:p>
    <w:p w14:paraId="21648451" w14:textId="77777777" w:rsidR="001009C7" w:rsidRDefault="001009C7"/>
    <w:sectPr w:rsidR="001009C7" w:rsidSect="00F46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B0080"/>
    <w:multiLevelType w:val="hybridMultilevel"/>
    <w:tmpl w:val="EBB057C6"/>
    <w:lvl w:ilvl="0" w:tplc="73341F4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81"/>
    <w:rsid w:val="000A73DE"/>
    <w:rsid w:val="001009C7"/>
    <w:rsid w:val="00147E1D"/>
    <w:rsid w:val="002E65AB"/>
    <w:rsid w:val="003F2F51"/>
    <w:rsid w:val="00402067"/>
    <w:rsid w:val="004A28F4"/>
    <w:rsid w:val="004E0D15"/>
    <w:rsid w:val="00AC264F"/>
    <w:rsid w:val="00D7074E"/>
    <w:rsid w:val="00D721A7"/>
    <w:rsid w:val="00F467E2"/>
    <w:rsid w:val="00F6245F"/>
    <w:rsid w:val="00F8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B73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127</Words>
  <Characters>730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Bishop Williams</dc:creator>
  <cp:keywords/>
  <dc:description/>
  <cp:lastModifiedBy>Katie Bishop Williams</cp:lastModifiedBy>
  <cp:revision>6</cp:revision>
  <dcterms:created xsi:type="dcterms:W3CDTF">2016-05-05T15:18:00Z</dcterms:created>
  <dcterms:modified xsi:type="dcterms:W3CDTF">2016-05-23T15:38:00Z</dcterms:modified>
</cp:coreProperties>
</file>